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163" w:rsidRDefault="00985163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25.8pt;margin-top:-8.7pt;width:492pt;height:716.25pt;z-index:-251657216;mso-position-horizontal:absolute;mso-position-horizontal-relative:text;mso-position-vertical:absolute;mso-position-vertical-relative:text;mso-width-relative:page;mso-height-relative:page" wrapcoords="-35 0 -35 21575 21600 21575 21600 0 -35 0">
            <v:imagedata r:id="rId8" o:title="1-4 кл" croptop="4201f" cropbottom="7814f" cropleft="9467f" cropright="3892f"/>
            <w10:wrap type="tight"/>
          </v:shape>
        </w:pict>
      </w:r>
      <w:bookmarkEnd w:id="0"/>
      <w:r>
        <w:br w:type="page"/>
      </w:r>
    </w:p>
    <w:tbl>
      <w:tblPr>
        <w:tblStyle w:val="a3"/>
        <w:tblpPr w:leftFromText="180" w:rightFromText="180" w:vertAnchor="page" w:horzAnchor="margin" w:tblpY="1156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мужества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Новый год в школе: украшение кабинетов, конкурс рисунков, поделок.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F7F">
              <w:rPr>
                <w:rFonts w:ascii="Times New Roman" w:hAnsi="Times New Roman" w:cs="Times New Roman"/>
                <w:sz w:val="24"/>
                <w:szCs w:val="24"/>
              </w:rPr>
              <w:t>«олимпиада-100»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«Спорт – альтернатива пагубным привычкам»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культуре правильного питания  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Акция «Дарите добро»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толерантности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День плавания (</w:t>
            </w:r>
            <w:proofErr w:type="gram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популяризации ВФСК ГТО)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4249C3" w:rsidRPr="002A7340" w:rsidTr="00985163">
        <w:tc>
          <w:tcPr>
            <w:tcW w:w="3368" w:type="dxa"/>
          </w:tcPr>
          <w:p w:rsidR="004249C3" w:rsidRPr="004249C3" w:rsidRDefault="004249C3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“Посиделки”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фольклорный вечер  татарской</w:t>
            </w:r>
            <w:r w:rsidRPr="00424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культуры</w:t>
            </w:r>
          </w:p>
        </w:tc>
        <w:tc>
          <w:tcPr>
            <w:tcW w:w="1701" w:type="dxa"/>
          </w:tcPr>
          <w:p w:rsidR="004249C3" w:rsidRPr="002A7340" w:rsidRDefault="004249C3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4249C3" w:rsidRPr="002A7340" w:rsidRDefault="004249C3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4249C3" w:rsidRPr="002A7340" w:rsidRDefault="004249C3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Дню борьбы с коррупцией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Международному дню инвалидов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.«Олимпиада-100»(бег на коньках)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по ЗОЖ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отряда по профилактике с учащимися начальных классов «Мобильный телефон в школе»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Отряд профилактики правонарушений</w:t>
            </w:r>
          </w:p>
        </w:tc>
      </w:tr>
      <w:tr w:rsidR="00947EC0" w:rsidRPr="002A7340" w:rsidTr="00985163">
        <w:tc>
          <w:tcPr>
            <w:tcW w:w="3368" w:type="dxa"/>
          </w:tcPr>
          <w:p w:rsidR="00947EC0" w:rsidRPr="002A7340" w:rsidRDefault="00947EC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“День книги” Выставка книг с малыми фольклорными формами татарского народа Разучивание </w:t>
            </w:r>
            <w:proofErr w:type="spellStart"/>
            <w:r w:rsidRPr="00947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загадок</w:t>
            </w:r>
            <w:proofErr w:type="gramStart"/>
            <w:r w:rsidRPr="00947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947E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читалок,пословиц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947EC0" w:rsidRPr="002A7340" w:rsidRDefault="00947EC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947EC0" w:rsidRPr="002A7340" w:rsidRDefault="00947EC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947EC0" w:rsidRPr="002A7340" w:rsidRDefault="00947EC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Беседы в классах, посвященные Дню защитников Отечества.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памяти о россиянах, исполнявших служебный долг за пределами Отечества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 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Праздничные мероприятия по классам посвященные «Дню защитников Отечества»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49C3" w:rsidRPr="002A7340" w:rsidTr="00985163">
        <w:tc>
          <w:tcPr>
            <w:tcW w:w="3368" w:type="dxa"/>
          </w:tcPr>
          <w:p w:rsidR="004249C3" w:rsidRPr="004249C3" w:rsidRDefault="004249C3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детских рисунков по произведениям татарских поэтов и писателей </w:t>
            </w:r>
            <w:proofErr w:type="spellStart"/>
            <w:r w:rsidRPr="00424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М.Джалиля</w:t>
            </w:r>
            <w:proofErr w:type="gramStart"/>
            <w:r w:rsidRPr="00424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,А</w:t>
            </w:r>
            <w:proofErr w:type="gramEnd"/>
            <w:r w:rsidRPr="00424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.Алиша</w:t>
            </w:r>
            <w:proofErr w:type="spellEnd"/>
            <w:r w:rsidRPr="00424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24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24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Г.Тукая</w:t>
            </w:r>
            <w:proofErr w:type="spellEnd"/>
          </w:p>
        </w:tc>
        <w:tc>
          <w:tcPr>
            <w:tcW w:w="1701" w:type="dxa"/>
          </w:tcPr>
          <w:p w:rsidR="004249C3" w:rsidRPr="002A7340" w:rsidRDefault="004249C3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4249C3" w:rsidRPr="002A7340" w:rsidRDefault="004249C3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4249C3" w:rsidRPr="002A7340" w:rsidRDefault="004249C3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. Праздничный концерт для мам, посвященный 8 марта.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. День космонавтики «Путешествие в космос» классные часы, мероприятия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психологической безопасности образовательной среды в ОО, для выявления учащихся с пониженным иммунитетом к деструктивному воздействию.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ab/>
              <w:t>Школьный этап соревнования «Президентские состязания»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76-летию Дню Победы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иай</w:t>
            </w:r>
            <w:proofErr w:type="spellEnd"/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«Победа входит в каждый дом», </w:t>
            </w:r>
            <w:proofErr w:type="spell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конкрс</w:t>
            </w:r>
            <w:proofErr w:type="spell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  <w:proofErr w:type="gram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Дню Победы, экскурсии в школьный музей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40" w:rsidRPr="002A7340" w:rsidTr="00985163">
        <w:tc>
          <w:tcPr>
            <w:tcW w:w="336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«Выпускной»</w:t>
            </w:r>
          </w:p>
        </w:tc>
        <w:tc>
          <w:tcPr>
            <w:tcW w:w="1701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8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Класснгый</w:t>
            </w:r>
            <w:proofErr w:type="spell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  <w:p w:rsidR="002A7340" w:rsidRPr="002A7340" w:rsidRDefault="002A7340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D49" w:rsidRPr="002A7340" w:rsidTr="00985163">
        <w:tc>
          <w:tcPr>
            <w:tcW w:w="3368" w:type="dxa"/>
          </w:tcPr>
          <w:p w:rsidR="00222D49" w:rsidRPr="00222D49" w:rsidRDefault="00222D49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FFF"/>
              </w:rPr>
              <w:t>Проведение классных и информационных часов, посвящённых Году науки и технологий</w:t>
            </w:r>
          </w:p>
        </w:tc>
        <w:tc>
          <w:tcPr>
            <w:tcW w:w="1701" w:type="dxa"/>
          </w:tcPr>
          <w:p w:rsidR="00222D49" w:rsidRPr="002A7340" w:rsidRDefault="00222D49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22D49" w:rsidRPr="002A7340" w:rsidRDefault="00222D49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222D49" w:rsidRPr="002A7340" w:rsidRDefault="00222D49" w:rsidP="00985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340">
        <w:rPr>
          <w:rFonts w:ascii="Times New Roman" w:hAnsi="Times New Roman" w:cs="Times New Roman"/>
          <w:b/>
          <w:sz w:val="24"/>
          <w:szCs w:val="24"/>
        </w:rPr>
        <w:t>3.2. Модуль «Классное руководство»</w:t>
      </w:r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340">
        <w:rPr>
          <w:rFonts w:ascii="Times New Roman" w:hAnsi="Times New Roman" w:cs="Times New Roman"/>
          <w:sz w:val="24"/>
          <w:szCs w:val="24"/>
        </w:rPr>
        <w:t>(Согласно индивидуальным планам работы классных руководителей)</w:t>
      </w:r>
    </w:p>
    <w:p w:rsidR="002A7340" w:rsidRPr="002A7340" w:rsidRDefault="002A7340" w:rsidP="002A73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2A734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Модуль 3.3. </w:t>
      </w:r>
      <w:bookmarkStart w:id="1" w:name="_Hlk30338243"/>
      <w:r w:rsidRPr="002A734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«Курсы внеурочной деятельности»</w:t>
      </w:r>
      <w:bookmarkEnd w:id="1"/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9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360"/>
        <w:gridCol w:w="2060"/>
        <w:gridCol w:w="49"/>
        <w:gridCol w:w="1340"/>
        <w:gridCol w:w="503"/>
        <w:gridCol w:w="2000"/>
        <w:gridCol w:w="420"/>
        <w:gridCol w:w="560"/>
        <w:gridCol w:w="580"/>
        <w:gridCol w:w="720"/>
      </w:tblGrid>
      <w:tr w:rsidR="002A7340" w:rsidRPr="002A7340" w:rsidTr="00E41F7F">
        <w:trPr>
          <w:trHeight w:val="288"/>
        </w:trPr>
        <w:tc>
          <w:tcPr>
            <w:tcW w:w="18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952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0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</w:t>
            </w:r>
            <w:proofErr w:type="gramStart"/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A7340" w:rsidRPr="002A7340" w:rsidTr="00E41F7F">
        <w:trPr>
          <w:trHeight w:val="285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A7340" w:rsidRPr="002A7340" w:rsidTr="00E41F7F">
        <w:trPr>
          <w:trHeight w:val="266"/>
        </w:trPr>
        <w:tc>
          <w:tcPr>
            <w:tcW w:w="1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7" w:lineRule="exact"/>
              <w:ind w:left="26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109" w:type="dxa"/>
            <w:gridSpan w:val="2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24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843" w:type="dxa"/>
            <w:gridSpan w:val="2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</w:t>
            </w: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22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A7340" w:rsidRPr="002A7340" w:rsidTr="00E41F7F">
        <w:trPr>
          <w:trHeight w:val="276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рабочей</w:t>
            </w:r>
          </w:p>
        </w:tc>
        <w:tc>
          <w:tcPr>
            <w:tcW w:w="503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A7340" w:rsidRPr="002A7340" w:rsidTr="00E41F7F">
        <w:trPr>
          <w:trHeight w:val="285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A7340" w:rsidRPr="002A7340" w:rsidTr="00E41F7F">
        <w:trPr>
          <w:trHeight w:val="266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26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Спортивно-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2A7340" w:rsidRPr="002A7340" w:rsidRDefault="00A13908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Посещение спортивных секций, проведение бесед по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участие в спортивных соревнованиях</w:t>
            </w:r>
          </w:p>
        </w:tc>
        <w:tc>
          <w:tcPr>
            <w:tcW w:w="49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right w:val="single" w:sz="8" w:space="0" w:color="auto"/>
            </w:tcBorders>
            <w:vAlign w:val="bottom"/>
          </w:tcPr>
          <w:p w:rsidR="002A7340" w:rsidRPr="002A7340" w:rsidRDefault="00355891" w:rsidP="00355891">
            <w:pPr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«Подвижные игры»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A7340" w:rsidRPr="002A7340" w:rsidRDefault="00355891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Галиева Р.З.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355891">
            <w:pPr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2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340" w:rsidRPr="002A7340" w:rsidTr="00355891">
        <w:trPr>
          <w:trHeight w:val="276"/>
        </w:trPr>
        <w:tc>
          <w:tcPr>
            <w:tcW w:w="18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оздоровитель</w:t>
            </w:r>
            <w:r w:rsidR="003558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ное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340" w:rsidRPr="002A7340" w:rsidTr="00355891">
        <w:trPr>
          <w:trHeight w:val="256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56" w:lineRule="exact"/>
              <w:ind w:left="26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2A73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Общеинтелле</w:t>
            </w:r>
            <w:proofErr w:type="spellEnd"/>
          </w:p>
        </w:tc>
        <w:tc>
          <w:tcPr>
            <w:tcW w:w="2060" w:type="dxa"/>
            <w:vAlign w:val="bottom"/>
          </w:tcPr>
          <w:p w:rsidR="002A7340" w:rsidRPr="002A7340" w:rsidRDefault="00A13908" w:rsidP="00355891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Библиотечные уроки, разработка проектов к урокам, экскурсии, конкурсы</w:t>
            </w:r>
          </w:p>
        </w:tc>
        <w:tc>
          <w:tcPr>
            <w:tcW w:w="49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2A7340" w:rsidRPr="002A7340" w:rsidRDefault="00355891" w:rsidP="00E41F7F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«Юным умникам и умницам»</w:t>
            </w:r>
          </w:p>
        </w:tc>
        <w:tc>
          <w:tcPr>
            <w:tcW w:w="503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A7340" w:rsidRPr="002A7340" w:rsidRDefault="00355891" w:rsidP="00355891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5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5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A7340" w:rsidRPr="002A7340" w:rsidRDefault="00355891" w:rsidP="00E41F7F">
            <w:pPr>
              <w:spacing w:after="0" w:line="25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56" w:lineRule="exact"/>
              <w:ind w:left="2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340" w:rsidRPr="002A7340" w:rsidTr="00E41F7F">
        <w:trPr>
          <w:trHeight w:val="285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2A73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ктуальное</w:t>
            </w:r>
            <w:proofErr w:type="spell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340" w:rsidRPr="002A7340" w:rsidTr="00E41F7F">
        <w:trPr>
          <w:trHeight w:val="266"/>
        </w:trPr>
        <w:tc>
          <w:tcPr>
            <w:tcW w:w="186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26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2A73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Общекультур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</w:tcBorders>
            <w:vAlign w:val="bottom"/>
          </w:tcPr>
          <w:p w:rsidR="002A7340" w:rsidRPr="002A7340" w:rsidRDefault="00A13908" w:rsidP="00E41F7F">
            <w:pPr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Организации экскурсий в театры, музеи, выставки, поделок, участие в конкурсах</w:t>
            </w:r>
          </w:p>
        </w:tc>
        <w:tc>
          <w:tcPr>
            <w:tcW w:w="4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right w:val="single" w:sz="8" w:space="0" w:color="auto"/>
            </w:tcBorders>
            <w:vAlign w:val="bottom"/>
          </w:tcPr>
          <w:p w:rsidR="002A7340" w:rsidRPr="002A7340" w:rsidRDefault="00355891" w:rsidP="00E41F7F">
            <w:pPr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«Мир волшебных звуков»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A7340" w:rsidRPr="002A7340" w:rsidRDefault="00355891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Рахматуллина Г.Р.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355891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355891" w:rsidP="00E41F7F">
            <w:pPr>
              <w:spacing w:after="0" w:line="266" w:lineRule="exact"/>
              <w:ind w:left="2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A7340" w:rsidRPr="002A7340" w:rsidTr="00E41F7F">
        <w:trPr>
          <w:trHeight w:val="285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2A73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340" w:rsidRPr="002A7340" w:rsidTr="00E41F7F">
        <w:trPr>
          <w:trHeight w:val="266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26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Духовно-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2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2A7340" w:rsidRPr="002A7340" w:rsidRDefault="00355891" w:rsidP="00E41F7F">
            <w:pPr>
              <w:spacing w:after="0" w:line="266" w:lineRule="exact"/>
              <w:ind w:left="2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«Богатство речи»</w:t>
            </w:r>
          </w:p>
        </w:tc>
        <w:tc>
          <w:tcPr>
            <w:tcW w:w="503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A7340" w:rsidRPr="002A7340" w:rsidRDefault="00355891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Галиева Р.З.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355891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A7340" w:rsidRPr="002A7340" w:rsidRDefault="00355891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2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340" w:rsidRPr="002A7340" w:rsidTr="00E41F7F">
        <w:trPr>
          <w:trHeight w:val="276"/>
        </w:trPr>
        <w:tc>
          <w:tcPr>
            <w:tcW w:w="1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060" w:type="dxa"/>
            <w:vAlign w:val="bottom"/>
          </w:tcPr>
          <w:p w:rsidR="002A7340" w:rsidRPr="002A7340" w:rsidRDefault="00A13908" w:rsidP="00E41F7F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Встречи с ветеранами тыла, деловые и ролевые игры, фестивали</w:t>
            </w:r>
          </w:p>
        </w:tc>
        <w:tc>
          <w:tcPr>
            <w:tcW w:w="49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340" w:rsidRPr="002A7340" w:rsidTr="00B20A6C">
        <w:trPr>
          <w:trHeight w:val="270"/>
        </w:trPr>
        <w:tc>
          <w:tcPr>
            <w:tcW w:w="15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A6C" w:rsidRPr="002A7340" w:rsidTr="00B20A6C">
        <w:tc>
          <w:tcPr>
            <w:tcW w:w="150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B20A6C" w:rsidRPr="002A7340" w:rsidRDefault="00B20A6C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0A6C" w:rsidRPr="002A7340" w:rsidRDefault="00B20A6C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vAlign w:val="bottom"/>
          </w:tcPr>
          <w:p w:rsidR="00B20A6C" w:rsidRPr="002A7340" w:rsidRDefault="00B20A6C" w:rsidP="00E41F7F">
            <w:pPr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0A6C" w:rsidRPr="002A7340" w:rsidRDefault="00B20A6C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vAlign w:val="bottom"/>
          </w:tcPr>
          <w:p w:rsidR="00B20A6C" w:rsidRPr="002A7340" w:rsidRDefault="00B20A6C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0A6C" w:rsidRPr="002A7340" w:rsidRDefault="00B20A6C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0A6C" w:rsidRPr="002A7340" w:rsidRDefault="00B20A6C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0A6C" w:rsidRPr="002A7340" w:rsidRDefault="00B20A6C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0A6C" w:rsidRPr="002A7340" w:rsidRDefault="00B20A6C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0A6C" w:rsidRPr="002A7340" w:rsidRDefault="00B20A6C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20A6C" w:rsidRPr="002A7340" w:rsidRDefault="00B20A6C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2A7340" w:rsidRPr="002A7340" w:rsidTr="00E41F7F">
        <w:trPr>
          <w:trHeight w:val="265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5" w:lineRule="exact"/>
              <w:ind w:left="26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vAlign w:val="bottom"/>
          </w:tcPr>
          <w:p w:rsidR="002A7340" w:rsidRPr="002A7340" w:rsidRDefault="00A13908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субботников, разведение комнатных растений</w:t>
            </w:r>
          </w:p>
        </w:tc>
        <w:tc>
          <w:tcPr>
            <w:tcW w:w="49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right w:val="single" w:sz="8" w:space="0" w:color="auto"/>
            </w:tcBorders>
            <w:vAlign w:val="bottom"/>
          </w:tcPr>
          <w:p w:rsidR="002A7340" w:rsidRPr="002A7340" w:rsidRDefault="00905C90" w:rsidP="00E41F7F">
            <w:pPr>
              <w:spacing w:after="0" w:line="265" w:lineRule="exact"/>
              <w:ind w:left="2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«Мой мир</w:t>
            </w:r>
            <w:r w:rsidR="00B20A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A7340" w:rsidRPr="002A7340" w:rsidRDefault="00B20A6C" w:rsidP="00E41F7F">
            <w:pPr>
              <w:spacing w:after="0" w:line="265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Рахматуллина Г.Р.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5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5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5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5" w:lineRule="exact"/>
              <w:ind w:left="2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340" w:rsidRPr="002A7340" w:rsidTr="00B20A6C">
        <w:trPr>
          <w:trHeight w:val="285"/>
        </w:trPr>
        <w:tc>
          <w:tcPr>
            <w:tcW w:w="150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340" w:rsidRPr="002A7340" w:rsidTr="00B20A6C">
        <w:trPr>
          <w:trHeight w:val="266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2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66" w:lineRule="exact"/>
              <w:ind w:left="2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A7340" w:rsidRPr="002A7340" w:rsidTr="00E41F7F">
        <w:trPr>
          <w:trHeight w:val="285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ind w:left="2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классу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7340" w:rsidRPr="002A7340" w:rsidRDefault="002A7340" w:rsidP="00E41F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2A734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3.4. Модуль «Школьный урок»</w:t>
      </w:r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340">
        <w:rPr>
          <w:rFonts w:ascii="Times New Roman" w:hAnsi="Times New Roman" w:cs="Times New Roman"/>
          <w:sz w:val="24"/>
          <w:szCs w:val="24"/>
        </w:rPr>
        <w:t>(Согласно индивидуальным планам работы учителей-предметников)</w:t>
      </w:r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2A7340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3.5. 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</w:t>
            </w:r>
            <w:proofErr w:type="spell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собязанностями</w:t>
            </w:r>
            <w:proofErr w:type="spellEnd"/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2A7340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3.6. Модуль «Детские общественные объединения»</w:t>
      </w:r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Посильное участие в субботниках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Акция «Спорт – альтернатива пагубным привычкам»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Акция «Дарите добро»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Неделя живой классики. Международный день школьных библиотек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16-23 </w:t>
            </w:r>
            <w:proofErr w:type="spellStart"/>
            <w:proofErr w:type="gramStart"/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«Кормушка»</w:t>
            </w:r>
          </w:p>
          <w:p w:rsidR="002A7340" w:rsidRPr="002A7340" w:rsidRDefault="002A7340" w:rsidP="00E4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(ноябрь)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Акция «Экологические знаки»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Акция, посвященная Международному дню птиц «Подари птице дом!»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Всероссийская акция, посвященная «Международному Дню Земли»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Акция «Внимание - дети»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Акции:</w:t>
            </w:r>
          </w:p>
          <w:p w:rsidR="002A7340" w:rsidRPr="002A7340" w:rsidRDefault="002A7340" w:rsidP="00E41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«Бессмертный полк» </w:t>
            </w:r>
          </w:p>
          <w:p w:rsidR="002A7340" w:rsidRPr="002A7340" w:rsidRDefault="002A7340" w:rsidP="00E4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ленточка»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2A7340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Модуль 3.7. </w:t>
      </w:r>
      <w:r w:rsidRPr="002A7340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«Экскурсии, экспедиции, походы»</w:t>
      </w:r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Пешие прогулки или походы выходного дня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249C3" w:rsidRPr="002A7340" w:rsidTr="00E41F7F">
        <w:tc>
          <w:tcPr>
            <w:tcW w:w="3368" w:type="dxa"/>
          </w:tcPr>
          <w:p w:rsidR="004249C3" w:rsidRPr="002A7340" w:rsidRDefault="004249C3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6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“Бабушкин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сундук”  Экскурсия в школьный музей</w:t>
            </w:r>
          </w:p>
        </w:tc>
        <w:tc>
          <w:tcPr>
            <w:tcW w:w="1701" w:type="dxa"/>
          </w:tcPr>
          <w:p w:rsidR="004249C3" w:rsidRPr="002A7340" w:rsidRDefault="004249C3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4249C3" w:rsidRPr="002A7340" w:rsidRDefault="004249C3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4249C3" w:rsidRPr="002A7340" w:rsidRDefault="004249C3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музея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 w:rsidRPr="002A7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краеведческий музей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22D49" w:rsidRDefault="00222D49" w:rsidP="00E41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FFF"/>
              </w:rPr>
              <w:t>Организация экскурсий (онлайн, виртуальные) в технические музеи.</w:t>
            </w:r>
            <w:proofErr w:type="gramEnd"/>
          </w:p>
        </w:tc>
        <w:tc>
          <w:tcPr>
            <w:tcW w:w="1701" w:type="dxa"/>
          </w:tcPr>
          <w:p w:rsidR="002A7340" w:rsidRPr="002A7340" w:rsidRDefault="00222D49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22D49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2A7340" w:rsidRPr="002A7340" w:rsidRDefault="00222D49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2A7340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3.8. 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spell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профориентайионной</w:t>
            </w:r>
            <w:proofErr w:type="spell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школе: беседы «Профессии моих родителей», викторины.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A73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«Уроков жизни» по муниципальному проекту </w:t>
            </w:r>
            <w:proofErr w:type="spellStart"/>
            <w:r w:rsidRPr="002A73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Мамадышского</w:t>
            </w:r>
            <w:proofErr w:type="spellEnd"/>
            <w:r w:rsidRPr="002A73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2A73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муниципального</w:t>
            </w:r>
            <w:proofErr w:type="gramEnd"/>
            <w:r w:rsidRPr="002A73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район;</w:t>
            </w:r>
          </w:p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2A734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3.9. Модуль </w:t>
      </w:r>
      <w:r w:rsidRPr="002A734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</w:t>
      </w:r>
      <w:proofErr w:type="gramStart"/>
      <w:r w:rsidRPr="002A734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Школьные</w:t>
      </w:r>
      <w:proofErr w:type="gramEnd"/>
      <w:r w:rsidRPr="002A734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медиа»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написанных, придуманных детьми рассказов, стихов, сказок, репортажей, новостей на страницах школьной </w:t>
            </w:r>
            <w:r w:rsidRPr="002A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электронной газеты </w:t>
            </w:r>
            <w:proofErr w:type="gram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proofErr w:type="gramEnd"/>
            <w:r w:rsidRPr="002A7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trick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Видео-, фотосъемка классных мероприятий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2A7340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3.10. Модуль </w:t>
      </w:r>
      <w:r w:rsidRPr="002A734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«Организация предметно-эстетической среды»</w:t>
      </w:r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рисунков, фотографий </w:t>
            </w:r>
            <w:proofErr w:type="spell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твоческих</w:t>
            </w:r>
            <w:proofErr w:type="spell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работ, посвященным событиям и памятным датам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Конкурс «Новогодняя снежинка</w:t>
            </w:r>
            <w:proofErr w:type="gram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сделай своими руками)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40" w:rsidRPr="008849E7" w:rsidRDefault="002A7340" w:rsidP="002A734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8849E7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3.11. Модуль </w:t>
      </w:r>
      <w:r w:rsidRPr="008849E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проведение общешкольных, классных мероприятий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proofErr w:type="gram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собрание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собрание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психолог</w:t>
            </w:r>
            <w:proofErr w:type="gramStart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 консилиуме, в случае возникновение острых проблем, связанных с обучением и воспитанием конкретного ребенка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 с неблагополучными семьями </w:t>
            </w:r>
            <w:r w:rsidRPr="002A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вопросам воспитания, обучения детей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Совета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A7340" w:rsidRPr="002A7340" w:rsidTr="00E41F7F">
        <w:tc>
          <w:tcPr>
            <w:tcW w:w="336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родителей с приглашенными специалистами: социальными работниками, врачами, инспекторами ПДН, ГАИ ГИБДД</w:t>
            </w:r>
          </w:p>
        </w:tc>
        <w:tc>
          <w:tcPr>
            <w:tcW w:w="1701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08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A7340" w:rsidRPr="002A7340" w:rsidRDefault="002A7340" w:rsidP="00E4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4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2A7340" w:rsidRPr="002A7340" w:rsidRDefault="002A7340" w:rsidP="002A73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A7340" w:rsidRPr="002A7340" w:rsidSect="00703E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E0A" w:rsidRDefault="00431E0A" w:rsidP="00431E0A">
      <w:pPr>
        <w:spacing w:after="0" w:line="240" w:lineRule="auto"/>
      </w:pPr>
      <w:r>
        <w:separator/>
      </w:r>
    </w:p>
  </w:endnote>
  <w:endnote w:type="continuationSeparator" w:id="0">
    <w:p w:rsidR="00431E0A" w:rsidRDefault="00431E0A" w:rsidP="0043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E0A" w:rsidRDefault="00431E0A" w:rsidP="00431E0A">
      <w:pPr>
        <w:spacing w:after="0" w:line="240" w:lineRule="auto"/>
      </w:pPr>
      <w:r>
        <w:separator/>
      </w:r>
    </w:p>
  </w:footnote>
  <w:footnote w:type="continuationSeparator" w:id="0">
    <w:p w:rsidR="00431E0A" w:rsidRDefault="00431E0A" w:rsidP="00431E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A93"/>
    <w:rsid w:val="001A2EF8"/>
    <w:rsid w:val="00222D49"/>
    <w:rsid w:val="002A7340"/>
    <w:rsid w:val="00304853"/>
    <w:rsid w:val="00355891"/>
    <w:rsid w:val="004249C3"/>
    <w:rsid w:val="00431E0A"/>
    <w:rsid w:val="00485894"/>
    <w:rsid w:val="00582F79"/>
    <w:rsid w:val="005A1E07"/>
    <w:rsid w:val="006004DB"/>
    <w:rsid w:val="00703EEA"/>
    <w:rsid w:val="00776527"/>
    <w:rsid w:val="00814698"/>
    <w:rsid w:val="008215F4"/>
    <w:rsid w:val="008322EB"/>
    <w:rsid w:val="00835DCB"/>
    <w:rsid w:val="008849E7"/>
    <w:rsid w:val="00905C90"/>
    <w:rsid w:val="00947EC0"/>
    <w:rsid w:val="00953ED2"/>
    <w:rsid w:val="00954A59"/>
    <w:rsid w:val="00985163"/>
    <w:rsid w:val="009D0AC5"/>
    <w:rsid w:val="009E18D6"/>
    <w:rsid w:val="00A13908"/>
    <w:rsid w:val="00AB2A93"/>
    <w:rsid w:val="00AC0920"/>
    <w:rsid w:val="00B20A6C"/>
    <w:rsid w:val="00BB488D"/>
    <w:rsid w:val="00DB5F0E"/>
    <w:rsid w:val="00E41F7F"/>
    <w:rsid w:val="00ED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1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1E0A"/>
  </w:style>
  <w:style w:type="paragraph" w:styleId="a6">
    <w:name w:val="footer"/>
    <w:basedOn w:val="a"/>
    <w:link w:val="a7"/>
    <w:uiPriority w:val="99"/>
    <w:unhideWhenUsed/>
    <w:rsid w:val="00431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1E0A"/>
  </w:style>
  <w:style w:type="paragraph" w:styleId="a8">
    <w:name w:val="Balloon Text"/>
    <w:basedOn w:val="a"/>
    <w:link w:val="a9"/>
    <w:uiPriority w:val="99"/>
    <w:semiHidden/>
    <w:unhideWhenUsed/>
    <w:rsid w:val="00431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28F7C-642A-4FEE-9191-5C18C900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8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ноут</cp:lastModifiedBy>
  <cp:revision>13</cp:revision>
  <cp:lastPrinted>2021-09-04T05:16:00Z</cp:lastPrinted>
  <dcterms:created xsi:type="dcterms:W3CDTF">2020-11-19T06:26:00Z</dcterms:created>
  <dcterms:modified xsi:type="dcterms:W3CDTF">2021-09-04T06:58:00Z</dcterms:modified>
</cp:coreProperties>
</file>